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930" w:type="dxa"/>
        <w:tblInd w:w="284" w:type="dxa"/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5670"/>
      </w:tblGrid>
      <w:tr w:rsidR="00945637" w14:paraId="07D51C80" w14:textId="77777777" w:rsidTr="00D960E2">
        <w:trPr>
          <w:trHeight w:val="707"/>
        </w:trPr>
        <w:tc>
          <w:tcPr>
            <w:tcW w:w="3260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95FC2" w14:textId="77777777" w:rsidR="00945637" w:rsidRPr="00D55C2F" w:rsidRDefault="00945637" w:rsidP="0094563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55C2F">
              <w:rPr>
                <w:rFonts w:ascii="Times New Roman" w:hAnsi="Times New Roman"/>
                <w:bCs/>
                <w:color w:val="000000"/>
                <w:sz w:val="26"/>
              </w:rPr>
              <w:t>UBND TỈNH ĐẮK NÔNG</w:t>
            </w:r>
          </w:p>
          <w:p w14:paraId="7CFB687E" w14:textId="1507EA55" w:rsidR="00945637" w:rsidRDefault="00454662" w:rsidP="0094563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Cs/>
                <w:noProof/>
                <w:color w:val="000000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7F6A34E" wp14:editId="6CAD8574">
                      <wp:simplePos x="0" y="0"/>
                      <wp:positionH relativeFrom="column">
                        <wp:posOffset>768350</wp:posOffset>
                      </wp:positionH>
                      <wp:positionV relativeFrom="paragraph">
                        <wp:posOffset>187960</wp:posOffset>
                      </wp:positionV>
                      <wp:extent cx="349885" cy="0"/>
                      <wp:effectExtent l="0" t="0" r="0" b="0"/>
                      <wp:wrapNone/>
                      <wp:docPr id="2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98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AE70C0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8" o:spid="_x0000_s1026" type="#_x0000_t32" style="position:absolute;margin-left:60.5pt;margin-top:14.8pt;width:27.5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VW2ywEAAHsDAAAOAAAAZHJzL2Uyb0RvYy54bWysU8Fu2zAMvQ/YPwi6L06yZUiNOMWQrrt0&#10;W4B2H8BIsi1MFgVKiZO/H6UmabfdhvkgUCLfI/lIr26PgxMHQ9Gib+RsMpXCeIXa+q6RP57u3y2l&#10;iAm8BofeNPJkorxdv32zGkNt5tij04YEk/hYj6GRfUqhrqqoejNAnGAwnp0t0gCJr9RVmmBk9sFV&#10;8+n0YzUi6UCoTIz8evfslOvC37ZGpe9tG00SrpFcWyonlXOXz2q9grojCL1V5zLgH6oYwHpOeqW6&#10;gwRiT/YvqsEqwohtmigcKmxbq0zpgbuZTf/o5rGHYEovLE4MV5ni/6NV3w5bElY3ci6Fh4FH9Gmf&#10;sGQWyyzPGGLNURu/pdygOvrH8IDqZxQeNz34zpTgp1Ng7Cwjqt8g+RIDJ9mNX1FzDDB/0erY0pAp&#10;WQVxLCM5XUdijkkofnz/4Wa5XEihLq4K6gsuUExfDA4iG42MicB2fdqg9zx3pFnJAoeHmHJVUF8A&#10;OanHe+tcGb/zYmzkzWK+KICIzurszGGRut3GkThAXqDylRbZ8zqMcO91IesN6M9nO4F1zzYnd/6s&#10;TBbjWdYd6tOWLorxhEuV523MK/T6XtAv/8z6FwAAAP//AwBQSwMEFAAGAAgAAAAhANL6eA3dAAAA&#10;CQEAAA8AAABkcnMvZG93bnJldi54bWxMj8FuwjAQRO+V+AdrkXqpipNIDSXEQahSDz0WkLgu8ZKk&#10;jddR7JCUr69RD+U4s6PZN/lmMq24UO8aywriRQSCuLS64UrBYf/+/ArCeWSNrWVS8EMONsXsIcdM&#10;25E/6bLzlQgl7DJUUHvfZVK6siaDbmE74nA7296gD7KvpO5xDOWmlUkUpdJgw+FDjR291VR+7waj&#10;gNzwEkfblakOH9fx6Zhcv8Zur9TjfNquQXia/H8YbvgBHYrAdLIDayfaoJM4bPEKklUK4hZYpjGI&#10;058hi1zeLyh+AQAA//8DAFBLAQItABQABgAIAAAAIQC2gziS/gAAAOEBAAATAAAAAAAAAAAAAAAA&#10;AAAAAABbQ29udGVudF9UeXBlc10ueG1sUEsBAi0AFAAGAAgAAAAhADj9If/WAAAAlAEAAAsAAAAA&#10;AAAAAAAAAAAALwEAAF9yZWxzLy5yZWxzUEsBAi0AFAAGAAgAAAAhAOthVbbLAQAAewMAAA4AAAAA&#10;AAAAAAAAAAAALgIAAGRycy9lMm9Eb2MueG1sUEsBAi0AFAAGAAgAAAAhANL6eA3dAAAACQEAAA8A&#10;AAAAAAAAAAAAAAAAJQQAAGRycy9kb3ducmV2LnhtbFBLBQYAAAAABAAEAPMAAAAvBQAAAAA=&#10;"/>
                  </w:pict>
                </mc:Fallback>
              </mc:AlternateContent>
            </w:r>
            <w:r w:rsidR="00945637" w:rsidRPr="00B95679">
              <w:rPr>
                <w:rFonts w:ascii="Times New Roman" w:hAnsi="Times New Roman"/>
                <w:b/>
                <w:bCs/>
                <w:color w:val="000000"/>
                <w:sz w:val="26"/>
              </w:rPr>
              <w:t>SỞ Y TẾ</w:t>
            </w:r>
          </w:p>
        </w:tc>
        <w:tc>
          <w:tcPr>
            <w:tcW w:w="5670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4B3DE" w14:textId="5BCA7A63" w:rsidR="00945637" w:rsidRDefault="00454662" w:rsidP="0094563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noProof/>
                <w:color w:val="000000"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BE3C766" wp14:editId="2A8F700D">
                      <wp:simplePos x="0" y="0"/>
                      <wp:positionH relativeFrom="column">
                        <wp:posOffset>753745</wp:posOffset>
                      </wp:positionH>
                      <wp:positionV relativeFrom="paragraph">
                        <wp:posOffset>407670</wp:posOffset>
                      </wp:positionV>
                      <wp:extent cx="1892300" cy="0"/>
                      <wp:effectExtent l="12700" t="7620" r="9525" b="11430"/>
                      <wp:wrapNone/>
                      <wp:docPr id="1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92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32FA15" id="AutoShape 9" o:spid="_x0000_s1026" type="#_x0000_t32" style="position:absolute;margin-left:59.35pt;margin-top:32.1pt;width:149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BxDywEAAHwDAAAOAAAAZHJzL2Uyb0RvYy54bWysU01v2zAMvQ/YfxB0X5xk6NAYcYoiXXfp&#10;tgDtfgAjybYwWRQoJU7+/SjlY912G+qDIIl8j+R78vLuMDixNxQt+kbOJlMpjFeore8a+ePl8cOt&#10;FDGB1+DQm0YeTZR3q/fvlmOozRx7dNqQYBIf6zE0sk8p1FUVVW8GiBMMxnOwRRog8ZG6ShOMzD64&#10;aj6dfqpGJB0IlYmRbx9OQbkq/G1rVPrettEk4RrJvaWyUlm3ea1WS6g7gtBbdW4D/qOLAaznoleq&#10;B0ggdmT/oRqsIozYponCocK2tcqUGXia2fSvaZ57CKbMwuLEcJUpvh2t+rbfkLCavZPCw8AW3e8S&#10;lspikeUZQ6w5a+03lAdUB/8cnlD9jMLjugffmZL8cgyMnWVE9QckH2LgItvxK2rOAeYvWh1aGjIl&#10;qyAOxZLj1RJzSELx5ex2Mf84ZefUJVZBfQEGiumLwUHkTSNjIrBdn9boPRuPNCtlYP8UU24L6gsg&#10;V/X4aJ0r/jsvxkYubuY3BRDRWZ2DOS1St107EnvIL6h8ZUaOvE4j3HldyHoD+vN5n8C6056LO3+W&#10;Jqtx0nWL+rihi2Rsceny/BzzG3p9LujfP83qFwAAAP//AwBQSwMEFAAGAAgAAAAhACIidBjdAAAA&#10;CQEAAA8AAABkcnMvZG93bnJldi54bWxMj81OwzAQhO9IvIO1SFxQ6yQqoQ1xqgqpB479kbi68ZIE&#10;4nUUO03ap2crDnCc2U+zM/l6sq04Y+8bRwrieQQCqXSmoUrB8bCdLUH4oMno1hEquKCHdXF/l+vM&#10;uJF2eN6HSnAI+UwrqEPoMil9WaPVfu46JL59ut7qwLKvpOn1yOG2lUkUpdLqhvhDrTt8q7H83g9W&#10;AfrhOY42K1sd36/j00dy/Rq7g1KPD9PmFUTAKfzBcKvP1aHgTic3kPGiZR0vXxhVkC4SEAws4pSN&#10;068hi1z+X1D8AAAA//8DAFBLAQItABQABgAIAAAAIQC2gziS/gAAAOEBAAATAAAAAAAAAAAAAAAA&#10;AAAAAABbQ29udGVudF9UeXBlc10ueG1sUEsBAi0AFAAGAAgAAAAhADj9If/WAAAAlAEAAAsAAAAA&#10;AAAAAAAAAAAALwEAAF9yZWxzLy5yZWxzUEsBAi0AFAAGAAgAAAAhAGgwHEPLAQAAfAMAAA4AAAAA&#10;AAAAAAAAAAAALgIAAGRycy9lMm9Eb2MueG1sUEsBAi0AFAAGAAgAAAAhACIidBjdAAAACQEAAA8A&#10;AAAAAAAAAAAAAAAAJQQAAGRycy9kb3ducmV2LnhtbFBLBQYAAAAABAAEAPMAAAAvBQAAAAA=&#10;"/>
                  </w:pict>
                </mc:Fallback>
              </mc:AlternateContent>
            </w:r>
            <w:r w:rsidR="00945637">
              <w:rPr>
                <w:rFonts w:ascii="Times New Roman" w:hAnsi="Times New Roman"/>
                <w:b/>
                <w:bCs/>
                <w:color w:val="000000"/>
                <w:sz w:val="26"/>
                <w:lang w:val="vi-VN"/>
              </w:rPr>
              <w:t>CỘNG HÒA XÃ HỘI CHỦ NGHĨA VIỆT NAM</w:t>
            </w:r>
            <w:r w:rsidR="00945637">
              <w:rPr>
                <w:rFonts w:ascii="Times New Roman" w:hAnsi="Times New Roman"/>
                <w:b/>
                <w:bCs/>
                <w:color w:val="000000"/>
                <w:lang w:val="vi-VN"/>
              </w:rPr>
              <w:br/>
            </w:r>
            <w:r w:rsidR="00945637" w:rsidRPr="00B95679">
              <w:rPr>
                <w:rFonts w:ascii="Times New Roman" w:hAnsi="Times New Roman"/>
                <w:b/>
                <w:bCs/>
                <w:color w:val="000000"/>
                <w:sz w:val="26"/>
                <w:lang w:val="vi-VN"/>
              </w:rPr>
              <w:t>Độc lập - Tự do - Hạnh phúc </w:t>
            </w:r>
          </w:p>
        </w:tc>
      </w:tr>
      <w:tr w:rsidR="00945637" w14:paraId="52284078" w14:textId="77777777" w:rsidTr="00D960E2">
        <w:trPr>
          <w:trHeight w:val="1555"/>
        </w:trPr>
        <w:tc>
          <w:tcPr>
            <w:tcW w:w="3260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30D9B" w14:textId="58893FC3" w:rsidR="00945637" w:rsidRPr="00A61A79" w:rsidRDefault="00813121" w:rsidP="00813121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lang w:val="en-GB"/>
              </w:rPr>
              <w:t xml:space="preserve">      </w:t>
            </w:r>
            <w:r w:rsidR="00945637" w:rsidRPr="00B95679">
              <w:rPr>
                <w:rFonts w:ascii="Times New Roman" w:hAnsi="Times New Roman"/>
                <w:bCs/>
                <w:color w:val="000000"/>
                <w:sz w:val="28"/>
                <w:lang w:val="en-GB"/>
              </w:rPr>
              <w:t xml:space="preserve">Số:        </w:t>
            </w:r>
            <w:r w:rsidR="00945637" w:rsidRPr="00B95679"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  <w:r w:rsidR="00D22D88">
              <w:rPr>
                <w:rFonts w:ascii="Times New Roman" w:hAnsi="Times New Roman"/>
                <w:bCs/>
                <w:color w:val="000000"/>
                <w:sz w:val="28"/>
              </w:rPr>
              <w:t xml:space="preserve">  </w:t>
            </w:r>
            <w:r w:rsidR="00945637" w:rsidRPr="00B95679"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  <w:p w14:paraId="111DA224" w14:textId="67201A4F" w:rsidR="00945637" w:rsidRPr="0052658B" w:rsidRDefault="00945637" w:rsidP="00D22D88">
            <w:pPr>
              <w:spacing w:before="120"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83786D">
              <w:rPr>
                <w:rFonts w:ascii="Times New Roman" w:hAnsi="Times New Roman"/>
                <w:iCs/>
                <w:sz w:val="24"/>
                <w:szCs w:val="24"/>
              </w:rPr>
              <w:t xml:space="preserve">V/v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đăng tải danh sách người hành nghề của cơ sở khám, chữa bệnh </w:t>
            </w:r>
            <w:r w:rsidR="00D22D88">
              <w:rPr>
                <w:rFonts w:ascii="Times New Roman" w:hAnsi="Times New Roman"/>
                <w:iCs/>
                <w:sz w:val="24"/>
                <w:szCs w:val="24"/>
              </w:rPr>
              <w:t xml:space="preserve">Trung tâm Y tế huyện </w:t>
            </w:r>
            <w:r w:rsidR="00745775">
              <w:rPr>
                <w:rFonts w:ascii="Times New Roman" w:hAnsi="Times New Roman"/>
                <w:iCs/>
                <w:sz w:val="24"/>
                <w:szCs w:val="24"/>
              </w:rPr>
              <w:t>Đắk Mil</w:t>
            </w:r>
            <w:r w:rsidR="0045466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="00553CD4">
              <w:rPr>
                <w:rFonts w:ascii="Times New Roman" w:hAnsi="Times New Roman"/>
                <w:iCs/>
                <w:sz w:val="24"/>
                <w:szCs w:val="24"/>
              </w:rPr>
              <w:t>đợt 1 năm 2023</w:t>
            </w:r>
          </w:p>
        </w:tc>
        <w:tc>
          <w:tcPr>
            <w:tcW w:w="5670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206B6" w14:textId="63339A44" w:rsidR="00945637" w:rsidRPr="00813121" w:rsidRDefault="00945637" w:rsidP="00945637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5B7C1D">
              <w:rPr>
                <w:rFonts w:ascii="Times New Roman" w:hAnsi="Times New Roman"/>
                <w:bCs/>
                <w:i/>
                <w:iCs/>
                <w:color w:val="000000"/>
                <w:lang w:val="pt-BR"/>
              </w:rPr>
              <w:t xml:space="preserve">       </w:t>
            </w:r>
            <w:r w:rsidR="004C1AF7">
              <w:rPr>
                <w:rFonts w:ascii="Times New Roman" w:hAnsi="Times New Roman"/>
                <w:bCs/>
                <w:i/>
                <w:iCs/>
                <w:color w:val="000000"/>
                <w:lang w:val="pt-BR"/>
              </w:rPr>
              <w:t xml:space="preserve"> </w:t>
            </w:r>
            <w:r w:rsidRPr="00813121">
              <w:rPr>
                <w:rFonts w:ascii="Times New Roman" w:hAnsi="Times New Roman"/>
                <w:bCs/>
                <w:i/>
                <w:iCs/>
                <w:color w:val="000000"/>
                <w:sz w:val="28"/>
                <w:szCs w:val="28"/>
              </w:rPr>
              <w:t>Đắk Nông</w:t>
            </w:r>
            <w:r w:rsidRPr="00813121">
              <w:rPr>
                <w:rFonts w:ascii="Times New Roman" w:hAnsi="Times New Roman"/>
                <w:bCs/>
                <w:i/>
                <w:iCs/>
                <w:color w:val="000000"/>
                <w:sz w:val="28"/>
                <w:szCs w:val="28"/>
                <w:lang w:val="vi-VN"/>
              </w:rPr>
              <w:t xml:space="preserve">, ngày  </w:t>
            </w:r>
            <w:r w:rsidR="00813121">
              <w:rPr>
                <w:rFonts w:ascii="Times New Roman" w:hAnsi="Times New Roman"/>
                <w:bCs/>
                <w:i/>
                <w:iCs/>
                <w:color w:val="000000"/>
                <w:sz w:val="28"/>
                <w:szCs w:val="28"/>
              </w:rPr>
              <w:t xml:space="preserve">   </w:t>
            </w:r>
            <w:r w:rsidR="004C1AF7">
              <w:rPr>
                <w:rFonts w:ascii="Times New Roman" w:hAnsi="Times New Roman"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="00813121">
              <w:rPr>
                <w:rFonts w:ascii="Times New Roman" w:hAnsi="Times New Roman"/>
                <w:bCs/>
                <w:i/>
                <w:iCs/>
                <w:color w:val="000000"/>
                <w:sz w:val="28"/>
                <w:szCs w:val="28"/>
              </w:rPr>
              <w:t xml:space="preserve"> tháng </w:t>
            </w:r>
            <w:r w:rsidR="00745775">
              <w:rPr>
                <w:rFonts w:ascii="Times New Roman" w:hAnsi="Times New Roman"/>
                <w:bCs/>
                <w:i/>
                <w:iCs/>
                <w:color w:val="000000"/>
                <w:sz w:val="28"/>
                <w:szCs w:val="28"/>
              </w:rPr>
              <w:t>6</w:t>
            </w:r>
            <w:r w:rsidR="00813121">
              <w:rPr>
                <w:rFonts w:ascii="Times New Roman" w:hAnsi="Times New Roman"/>
                <w:bCs/>
                <w:i/>
                <w:iCs/>
                <w:color w:val="000000"/>
                <w:sz w:val="28"/>
                <w:szCs w:val="28"/>
              </w:rPr>
              <w:t xml:space="preserve"> năm 2023</w:t>
            </w:r>
          </w:p>
        </w:tc>
      </w:tr>
    </w:tbl>
    <w:p w14:paraId="6D3E18F4" w14:textId="77777777" w:rsidR="00831881" w:rsidRDefault="0083786D" w:rsidP="00AC4D3E">
      <w:pPr>
        <w:spacing w:after="0" w:line="240" w:lineRule="auto"/>
        <w:rPr>
          <w:rFonts w:ascii="Times New Roman" w:hAnsi="Times New Roman"/>
          <w:iCs/>
          <w:sz w:val="26"/>
          <w:szCs w:val="28"/>
        </w:rPr>
      </w:pPr>
      <w:r w:rsidRPr="00134320">
        <w:rPr>
          <w:rFonts w:ascii="Times New Roman" w:hAnsi="Times New Roman"/>
          <w:iCs/>
          <w:sz w:val="26"/>
          <w:szCs w:val="28"/>
        </w:rPr>
        <w:t xml:space="preserve">  </w:t>
      </w:r>
      <w:r w:rsidR="00AC4D3E" w:rsidRPr="00134320">
        <w:rPr>
          <w:rFonts w:ascii="Times New Roman" w:hAnsi="Times New Roman"/>
          <w:iCs/>
          <w:sz w:val="26"/>
          <w:szCs w:val="28"/>
        </w:rPr>
        <w:tab/>
      </w:r>
      <w:r w:rsidR="00AC4D3E" w:rsidRPr="00134320">
        <w:rPr>
          <w:rFonts w:ascii="Times New Roman" w:hAnsi="Times New Roman"/>
          <w:iCs/>
          <w:sz w:val="26"/>
          <w:szCs w:val="28"/>
        </w:rPr>
        <w:tab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578"/>
        <w:gridCol w:w="5517"/>
      </w:tblGrid>
      <w:tr w:rsidR="00FB63B3" w:rsidRPr="00FB63B3" w14:paraId="298A6205" w14:textId="77777777" w:rsidTr="00912992">
        <w:trPr>
          <w:trHeight w:val="1401"/>
        </w:trPr>
        <w:tc>
          <w:tcPr>
            <w:tcW w:w="3578" w:type="dxa"/>
            <w:noWrap/>
          </w:tcPr>
          <w:p w14:paraId="02502EEC" w14:textId="77777777" w:rsidR="00FB63B3" w:rsidRPr="00FB63B3" w:rsidRDefault="00FB63B3" w:rsidP="00FB63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B63B3">
              <w:rPr>
                <w:rFonts w:ascii="Times New Roman" w:hAnsi="Times New Roman"/>
                <w:sz w:val="28"/>
                <w:szCs w:val="28"/>
              </w:rPr>
              <w:t xml:space="preserve">                   </w:t>
            </w:r>
            <w:r w:rsidR="0052658B"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  <w:r w:rsidRPr="00FB63B3">
              <w:rPr>
                <w:rFonts w:ascii="Times New Roman" w:hAnsi="Times New Roman"/>
                <w:sz w:val="28"/>
                <w:szCs w:val="28"/>
              </w:rPr>
              <w:t xml:space="preserve"> Kính gửi: </w:t>
            </w:r>
          </w:p>
        </w:tc>
        <w:tc>
          <w:tcPr>
            <w:tcW w:w="5517" w:type="dxa"/>
            <w:noWrap/>
          </w:tcPr>
          <w:p w14:paraId="5924C4F6" w14:textId="77777777" w:rsidR="00FB63B3" w:rsidRPr="00FB63B3" w:rsidRDefault="00FB63B3" w:rsidP="00FB63B3">
            <w:pPr>
              <w:spacing w:after="0" w:line="240" w:lineRule="auto"/>
              <w:ind w:left="-108"/>
              <w:rPr>
                <w:rFonts w:ascii="Times New Roman" w:hAnsi="Times New Roman"/>
                <w:sz w:val="28"/>
                <w:szCs w:val="28"/>
              </w:rPr>
            </w:pPr>
          </w:p>
          <w:p w14:paraId="72A4F82B" w14:textId="2D3D4B76" w:rsidR="00FB63B3" w:rsidRDefault="00FB63B3" w:rsidP="00FB63B3">
            <w:pPr>
              <w:spacing w:after="0" w:line="240" w:lineRule="auto"/>
              <w:ind w:left="-108"/>
              <w:rPr>
                <w:rFonts w:ascii="Times New Roman" w:hAnsi="Times New Roman"/>
                <w:sz w:val="28"/>
                <w:szCs w:val="28"/>
              </w:rPr>
            </w:pPr>
            <w:r w:rsidRPr="00FB63B3">
              <w:rPr>
                <w:rFonts w:ascii="Times New Roman" w:hAnsi="Times New Roman"/>
                <w:sz w:val="28"/>
                <w:szCs w:val="28"/>
              </w:rPr>
              <w:t>- Trung tâm Kiểm soát bệnh tật</w:t>
            </w:r>
            <w:r w:rsidR="0052658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2384B5BA" w14:textId="36A4FBEA" w:rsidR="006125BB" w:rsidRPr="00FB63B3" w:rsidRDefault="006125BB" w:rsidP="00FB63B3">
            <w:pPr>
              <w:spacing w:after="0" w:line="240" w:lineRule="auto"/>
              <w:ind w:left="-10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Phòng Y tế các huyện, thành phố;</w:t>
            </w:r>
          </w:p>
          <w:p w14:paraId="3DD1828E" w14:textId="2FB10FEC" w:rsidR="0052658B" w:rsidRPr="00FB63B3" w:rsidRDefault="00FB63B3" w:rsidP="00D22D88">
            <w:pPr>
              <w:spacing w:after="0" w:line="240" w:lineRule="auto"/>
              <w:ind w:left="-108"/>
              <w:rPr>
                <w:rFonts w:ascii="Times New Roman" w:hAnsi="Times New Roman"/>
                <w:sz w:val="28"/>
                <w:szCs w:val="28"/>
              </w:rPr>
            </w:pPr>
            <w:r w:rsidRPr="00FB63B3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D22D88">
              <w:rPr>
                <w:rFonts w:ascii="Times New Roman" w:hAnsi="Times New Roman"/>
                <w:sz w:val="28"/>
                <w:szCs w:val="28"/>
              </w:rPr>
              <w:t xml:space="preserve">Trung tâm Y tế huyện </w:t>
            </w:r>
            <w:r w:rsidR="00745775">
              <w:rPr>
                <w:rFonts w:ascii="Times New Roman" w:hAnsi="Times New Roman"/>
                <w:sz w:val="28"/>
                <w:szCs w:val="28"/>
              </w:rPr>
              <w:t>Đắk Mil</w:t>
            </w:r>
            <w:r w:rsidR="0052658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14:paraId="3CDF2AE4" w14:textId="44D580BE" w:rsidR="003F6B03" w:rsidRDefault="00955DA7" w:rsidP="009609E1">
      <w:pPr>
        <w:spacing w:before="36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Thực hiện </w:t>
      </w:r>
      <w:r w:rsidR="003F6B03">
        <w:rPr>
          <w:rFonts w:ascii="Times New Roman" w:hAnsi="Times New Roman" w:cs="Times New Roman"/>
          <w:sz w:val="28"/>
          <w:szCs w:val="28"/>
        </w:rPr>
        <w:t>việc quản lý thông tin đăng ký hành nghề khám, chữa bệnh theo quy định tại</w:t>
      </w:r>
      <w:r w:rsidR="00FB63B3">
        <w:rPr>
          <w:rFonts w:ascii="Times New Roman" w:hAnsi="Times New Roman" w:cs="Times New Roman"/>
          <w:sz w:val="28"/>
          <w:szCs w:val="28"/>
        </w:rPr>
        <w:t xml:space="preserve"> điểm b, khoản 3, điều 15</w:t>
      </w:r>
      <w:r w:rsidR="003F6B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Nghị định 109/2016/NĐ-CP</w:t>
      </w:r>
      <w:r w:rsidR="009F2222">
        <w:rPr>
          <w:rFonts w:ascii="Times New Roman" w:hAnsi="Times New Roman" w:cs="Times New Roman"/>
          <w:sz w:val="28"/>
          <w:szCs w:val="28"/>
        </w:rPr>
        <w:t xml:space="preserve"> ngày 01/7/2016 của Chính phủ quy định cấp chứng chỉ hành nghề đối với người hành nghề và cấp giấy phép hoạt động đối với cơ sở khám bệnh, chữa bệnh</w:t>
      </w:r>
      <w:r w:rsidR="003F6B03">
        <w:rPr>
          <w:rFonts w:ascii="Times New Roman" w:hAnsi="Times New Roman" w:cs="Times New Roman"/>
          <w:sz w:val="28"/>
          <w:szCs w:val="28"/>
        </w:rPr>
        <w:t>,</w:t>
      </w:r>
    </w:p>
    <w:p w14:paraId="587D34D5" w14:textId="4DB8E1EC" w:rsidR="00403D3A" w:rsidRDefault="008C0FEC" w:rsidP="009609E1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Sở Y tế </w:t>
      </w:r>
      <w:r w:rsidR="009B5168">
        <w:rPr>
          <w:rFonts w:ascii="Times New Roman" w:hAnsi="Times New Roman" w:cs="Times New Roman"/>
          <w:sz w:val="28"/>
          <w:szCs w:val="28"/>
        </w:rPr>
        <w:t>đăng</w:t>
      </w:r>
      <w:r w:rsidRPr="008C0FEC">
        <w:rPr>
          <w:rFonts w:ascii="Times New Roman" w:hAnsi="Times New Roman" w:cs="Times New Roman"/>
          <w:sz w:val="28"/>
          <w:szCs w:val="28"/>
        </w:rPr>
        <w:t xml:space="preserve"> tải danh sách người hành nghề </w:t>
      </w:r>
      <w:r w:rsidR="00FB63B3">
        <w:rPr>
          <w:rFonts w:ascii="Times New Roman" w:hAnsi="Times New Roman" w:cs="Times New Roman"/>
          <w:sz w:val="28"/>
          <w:szCs w:val="28"/>
        </w:rPr>
        <w:t xml:space="preserve">khám, chữa bệnh của </w:t>
      </w:r>
      <w:r w:rsidR="00D22D88">
        <w:rPr>
          <w:rFonts w:ascii="Times New Roman" w:hAnsi="Times New Roman"/>
          <w:sz w:val="28"/>
          <w:szCs w:val="28"/>
        </w:rPr>
        <w:t xml:space="preserve">Trung tâm Y tế huyện </w:t>
      </w:r>
      <w:r w:rsidR="009609E1">
        <w:rPr>
          <w:rFonts w:ascii="Times New Roman" w:hAnsi="Times New Roman"/>
          <w:sz w:val="28"/>
          <w:szCs w:val="28"/>
        </w:rPr>
        <w:t>Đắk Mil</w:t>
      </w:r>
      <w:r w:rsidR="004C1AF7">
        <w:rPr>
          <w:rFonts w:ascii="Times New Roman" w:hAnsi="Times New Roman" w:cs="Times New Roman"/>
          <w:sz w:val="28"/>
          <w:szCs w:val="28"/>
        </w:rPr>
        <w:t xml:space="preserve"> </w:t>
      </w:r>
      <w:r w:rsidR="00FB63B3">
        <w:rPr>
          <w:rFonts w:ascii="Times New Roman" w:hAnsi="Times New Roman" w:cs="Times New Roman"/>
          <w:sz w:val="28"/>
          <w:szCs w:val="28"/>
        </w:rPr>
        <w:t xml:space="preserve">tỉnh Đắk Nông </w:t>
      </w:r>
      <w:r w:rsidRPr="008C0FEC">
        <w:rPr>
          <w:rFonts w:ascii="Times New Roman" w:hAnsi="Times New Roman" w:cs="Times New Roman"/>
          <w:sz w:val="28"/>
          <w:szCs w:val="28"/>
        </w:rPr>
        <w:t xml:space="preserve">lên Trang thông tin điện tử của Sở Y tế </w:t>
      </w:r>
      <w:r w:rsidR="00403D3A">
        <w:rPr>
          <w:rFonts w:ascii="Times New Roman" w:hAnsi="Times New Roman" w:cs="Times New Roman"/>
          <w:sz w:val="28"/>
          <w:szCs w:val="28"/>
        </w:rPr>
        <w:t xml:space="preserve">như sau: </w:t>
      </w:r>
      <w:r w:rsidRPr="008C0FEC">
        <w:rPr>
          <w:rFonts w:ascii="Times New Roman" w:hAnsi="Times New Roman" w:cs="Times New Roman"/>
          <w:i/>
          <w:sz w:val="28"/>
          <w:szCs w:val="28"/>
        </w:rPr>
        <w:t>(</w:t>
      </w:r>
      <w:r w:rsidR="00D22D88">
        <w:rPr>
          <w:rFonts w:ascii="Times New Roman" w:hAnsi="Times New Roman" w:cs="Times New Roman"/>
          <w:i/>
          <w:sz w:val="28"/>
          <w:szCs w:val="28"/>
        </w:rPr>
        <w:t xml:space="preserve">danh sách </w:t>
      </w:r>
      <w:r w:rsidR="0052658B">
        <w:rPr>
          <w:rFonts w:ascii="Times New Roman" w:hAnsi="Times New Roman" w:cs="Times New Roman"/>
          <w:i/>
          <w:sz w:val="28"/>
          <w:szCs w:val="28"/>
        </w:rPr>
        <w:t>gửi</w:t>
      </w:r>
      <w:r w:rsidRPr="008C0FEC">
        <w:rPr>
          <w:rFonts w:ascii="Times New Roman" w:hAnsi="Times New Roman" w:cs="Times New Roman"/>
          <w:i/>
          <w:sz w:val="28"/>
          <w:szCs w:val="28"/>
        </w:rPr>
        <w:t xml:space="preserve"> kèm)</w:t>
      </w:r>
      <w:r w:rsidR="00403D3A">
        <w:rPr>
          <w:rFonts w:ascii="Times New Roman" w:hAnsi="Times New Roman" w:cs="Times New Roman"/>
          <w:i/>
          <w:sz w:val="28"/>
          <w:szCs w:val="28"/>
        </w:rPr>
        <w:t>.</w:t>
      </w:r>
    </w:p>
    <w:p w14:paraId="587BD628" w14:textId="150778B3" w:rsidR="00E545DB" w:rsidRPr="00403D3A" w:rsidRDefault="00403D3A" w:rsidP="009609E1">
      <w:pPr>
        <w:spacing w:after="24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03D3A">
        <w:rPr>
          <w:rFonts w:ascii="Times New Roman" w:hAnsi="Times New Roman" w:cs="Times New Roman"/>
          <w:iCs/>
          <w:sz w:val="28"/>
          <w:szCs w:val="28"/>
        </w:rPr>
        <w:t xml:space="preserve">Vậy, Sở Y tế Đắk Nông đăng tải danh sách </w:t>
      </w:r>
      <w:r>
        <w:rPr>
          <w:rFonts w:ascii="Times New Roman" w:hAnsi="Times New Roman" w:cs="Times New Roman"/>
          <w:iCs/>
          <w:sz w:val="28"/>
          <w:szCs w:val="28"/>
        </w:rPr>
        <w:t>trên</w:t>
      </w:r>
      <w:r w:rsidRPr="00403D3A">
        <w:rPr>
          <w:rFonts w:ascii="Times New Roman" w:hAnsi="Times New Roman" w:cs="Times New Roman"/>
          <w:iCs/>
          <w:sz w:val="28"/>
          <w:szCs w:val="28"/>
        </w:rPr>
        <w:t xml:space="preserve"> để các cá nhân, tổ chức được biết./.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82"/>
        <w:gridCol w:w="4672"/>
      </w:tblGrid>
      <w:tr w:rsidR="00403D3A" w:rsidRPr="00843432" w14:paraId="7B25AA5F" w14:textId="77777777" w:rsidTr="007938FA">
        <w:tc>
          <w:tcPr>
            <w:tcW w:w="4282" w:type="dxa"/>
            <w:noWrap/>
          </w:tcPr>
          <w:p w14:paraId="21D3A4AF" w14:textId="77777777" w:rsidR="00403D3A" w:rsidRPr="00403D3A" w:rsidRDefault="00403D3A" w:rsidP="000B276D">
            <w:pPr>
              <w:ind w:left="-86"/>
              <w:rPr>
                <w:rFonts w:ascii="Times New Roman" w:hAnsi="Times New Roman" w:cs="Times New Roman"/>
                <w:sz w:val="24"/>
                <w:szCs w:val="24"/>
              </w:rPr>
            </w:pPr>
            <w:r w:rsidRPr="00403D3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Nơi nhận:</w:t>
            </w:r>
            <w:r w:rsidRPr="00403D3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</w:r>
            <w:r w:rsidRPr="00403D3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</w:r>
            <w:r w:rsidRPr="00403D3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</w:r>
            <w:r w:rsidRPr="00403D3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  <w:t xml:space="preserve">      </w:t>
            </w:r>
          </w:p>
          <w:p w14:paraId="4F61937B" w14:textId="77777777" w:rsidR="00EF30F9" w:rsidRDefault="00403D3A" w:rsidP="000B276D">
            <w:pPr>
              <w:ind w:left="-86"/>
              <w:rPr>
                <w:rFonts w:ascii="Times New Roman" w:hAnsi="Times New Roman" w:cs="Times New Roman"/>
              </w:rPr>
            </w:pPr>
            <w:r w:rsidRPr="00403D3A">
              <w:rPr>
                <w:rFonts w:ascii="Times New Roman" w:hAnsi="Times New Roman" w:cs="Times New Roman"/>
              </w:rPr>
              <w:t>- Như trên;</w:t>
            </w:r>
          </w:p>
          <w:p w14:paraId="6D63C194" w14:textId="77777777" w:rsidR="00403D3A" w:rsidRPr="00403D3A" w:rsidRDefault="00EF30F9" w:rsidP="000B276D">
            <w:pPr>
              <w:ind w:left="-8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BHXH tỉnh (P/hợp); </w:t>
            </w:r>
            <w:r w:rsidR="00403D3A" w:rsidRPr="00403D3A">
              <w:rPr>
                <w:rFonts w:ascii="Times New Roman" w:hAnsi="Times New Roman" w:cs="Times New Roman"/>
              </w:rPr>
              <w:tab/>
            </w:r>
            <w:r w:rsidR="00403D3A" w:rsidRPr="00403D3A">
              <w:rPr>
                <w:rFonts w:ascii="Times New Roman" w:hAnsi="Times New Roman" w:cs="Times New Roman"/>
              </w:rPr>
              <w:tab/>
            </w:r>
            <w:r w:rsidR="00403D3A" w:rsidRPr="00403D3A">
              <w:rPr>
                <w:rFonts w:ascii="Times New Roman" w:hAnsi="Times New Roman" w:cs="Times New Roman"/>
              </w:rPr>
              <w:tab/>
              <w:t xml:space="preserve">             </w:t>
            </w:r>
          </w:p>
          <w:p w14:paraId="27063A30" w14:textId="099963AB" w:rsidR="00403D3A" w:rsidRDefault="00403D3A" w:rsidP="000B276D">
            <w:pPr>
              <w:ind w:left="-86"/>
              <w:rPr>
                <w:rFonts w:ascii="Times New Roman" w:hAnsi="Times New Roman" w:cs="Times New Roman"/>
              </w:rPr>
            </w:pPr>
            <w:r w:rsidRPr="00403D3A">
              <w:rPr>
                <w:rFonts w:ascii="Times New Roman" w:hAnsi="Times New Roman" w:cs="Times New Roman"/>
              </w:rPr>
              <w:t>- Thanh tra Sở;</w:t>
            </w:r>
          </w:p>
          <w:p w14:paraId="5C9142CE" w14:textId="23ABE89C" w:rsidR="00340C69" w:rsidRPr="00403D3A" w:rsidRDefault="00340C69" w:rsidP="000B276D">
            <w:pPr>
              <w:ind w:left="-8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BVĐK tỉnh, TTYT các huyện, TP;</w:t>
            </w:r>
          </w:p>
          <w:p w14:paraId="34F2FACF" w14:textId="77777777" w:rsidR="00403D3A" w:rsidRPr="00403D3A" w:rsidRDefault="00403D3A" w:rsidP="000B276D">
            <w:pPr>
              <w:ind w:left="-86"/>
              <w:rPr>
                <w:rFonts w:ascii="Times New Roman" w:hAnsi="Times New Roman" w:cs="Times New Roman"/>
              </w:rPr>
            </w:pPr>
            <w:r w:rsidRPr="00403D3A">
              <w:rPr>
                <w:rFonts w:ascii="Times New Roman" w:hAnsi="Times New Roman" w:cs="Times New Roman"/>
              </w:rPr>
              <w:t xml:space="preserve">- TT CDC đăng thông tin </w:t>
            </w:r>
          </w:p>
          <w:p w14:paraId="688CB9F4" w14:textId="77777777" w:rsidR="00403D3A" w:rsidRDefault="00403D3A" w:rsidP="000B276D">
            <w:pPr>
              <w:ind w:left="-86"/>
              <w:rPr>
                <w:rFonts w:ascii="Times New Roman" w:hAnsi="Times New Roman" w:cs="Times New Roman"/>
              </w:rPr>
            </w:pPr>
            <w:r w:rsidRPr="00403D3A">
              <w:rPr>
                <w:rFonts w:ascii="Times New Roman" w:hAnsi="Times New Roman" w:cs="Times New Roman"/>
              </w:rPr>
              <w:t>(Website Sở Y tế Đắk Nông);</w:t>
            </w:r>
          </w:p>
          <w:p w14:paraId="563128B7" w14:textId="77777777" w:rsidR="00403D3A" w:rsidRPr="00304E0C" w:rsidRDefault="00403D3A" w:rsidP="000B276D">
            <w:pPr>
              <w:ind w:left="-86"/>
              <w:rPr>
                <w:rFonts w:ascii="Times New Roman" w:hAnsi="Times New Roman" w:cs="Times New Roman"/>
                <w:lang w:val="nl-NL"/>
              </w:rPr>
            </w:pPr>
            <w:r w:rsidRPr="00304E0C">
              <w:rPr>
                <w:rFonts w:ascii="Times New Roman" w:hAnsi="Times New Roman" w:cs="Times New Roman"/>
                <w:lang w:val="es-ES"/>
              </w:rPr>
              <w:t>- Lưu: VT, NVYD</w:t>
            </w:r>
            <w:r w:rsidR="0052658B">
              <w:rPr>
                <w:rFonts w:ascii="Times New Roman" w:hAnsi="Times New Roman" w:cs="Times New Roman"/>
                <w:lang w:val="es-ES"/>
              </w:rPr>
              <w:t xml:space="preserve"> </w:t>
            </w:r>
            <w:r w:rsidRPr="00304E0C">
              <w:rPr>
                <w:rFonts w:ascii="Times New Roman" w:hAnsi="Times New Roman" w:cs="Times New Roman"/>
                <w:lang w:val="es-ES"/>
              </w:rPr>
              <w:t>(Thi).</w:t>
            </w:r>
            <w:r w:rsidRPr="00304E0C">
              <w:rPr>
                <w:rFonts w:ascii="Times New Roman" w:hAnsi="Times New Roman" w:cs="Times New Roman"/>
                <w:lang w:val="es-ES"/>
              </w:rPr>
              <w:tab/>
              <w:t xml:space="preserve">    </w:t>
            </w:r>
          </w:p>
        </w:tc>
        <w:tc>
          <w:tcPr>
            <w:tcW w:w="4672" w:type="dxa"/>
            <w:noWrap/>
          </w:tcPr>
          <w:p w14:paraId="36F3C8ED" w14:textId="073BDEF8" w:rsidR="00403D3A" w:rsidRPr="00843432" w:rsidRDefault="00403D3A" w:rsidP="000B276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843432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KT.</w:t>
            </w:r>
            <w:r w:rsidR="00454662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 xml:space="preserve"> </w:t>
            </w:r>
            <w:r w:rsidRPr="00843432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GIÁM ĐỐC</w:t>
            </w:r>
          </w:p>
          <w:p w14:paraId="416FFAC6" w14:textId="77777777" w:rsidR="00403D3A" w:rsidRPr="00843432" w:rsidRDefault="00403D3A" w:rsidP="000B276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843432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PHÓ GIÁM ĐỐC</w:t>
            </w:r>
          </w:p>
          <w:p w14:paraId="7FF44D20" w14:textId="77777777" w:rsidR="00403D3A" w:rsidRDefault="00403D3A" w:rsidP="000B276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5A3FC49A" w14:textId="77777777" w:rsidR="00403D3A" w:rsidRDefault="00403D3A" w:rsidP="000B276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5B662B13" w14:textId="77777777" w:rsidR="00403D3A" w:rsidRDefault="00403D3A" w:rsidP="000B276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798F5DA7" w14:textId="77777777" w:rsidR="00403D3A" w:rsidRDefault="00403D3A" w:rsidP="000B276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0C08C323" w14:textId="77777777" w:rsidR="00403D3A" w:rsidRDefault="00403D3A" w:rsidP="000B276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4732C5BE" w14:textId="77777777" w:rsidR="00403D3A" w:rsidRPr="00843432" w:rsidRDefault="00403D3A" w:rsidP="000B276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01D8F46D" w14:textId="77777777" w:rsidR="00403D3A" w:rsidRPr="00843432" w:rsidRDefault="00FB63B3" w:rsidP="000B276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Trần</w:t>
            </w:r>
            <w:r w:rsidR="00403D3A" w:rsidRPr="00843432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 xml:space="preserve"> Văn Hùng</w:t>
            </w:r>
          </w:p>
        </w:tc>
      </w:tr>
    </w:tbl>
    <w:p w14:paraId="6F06083B" w14:textId="77777777" w:rsidR="00831881" w:rsidRPr="00520255" w:rsidRDefault="00831881" w:rsidP="00AC4D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576AACE" w14:textId="77777777" w:rsidR="00831881" w:rsidRPr="00520255" w:rsidRDefault="00831881" w:rsidP="00AC4D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48385EA" w14:textId="77777777" w:rsidR="00831881" w:rsidRPr="00520255" w:rsidRDefault="00831881" w:rsidP="00AC4D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4B53D20" w14:textId="77777777" w:rsidR="00831881" w:rsidRPr="00520255" w:rsidRDefault="00831881" w:rsidP="00AC4D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31881" w:rsidRPr="00520255" w:rsidSect="00FB28B3">
      <w:pgSz w:w="12240" w:h="15840"/>
      <w:pgMar w:top="1135" w:right="1260" w:bottom="1080" w:left="16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433B59" w14:textId="77777777" w:rsidR="00197C56" w:rsidRDefault="00197C56" w:rsidP="007E0C38">
      <w:pPr>
        <w:spacing w:after="0" w:line="240" w:lineRule="auto"/>
      </w:pPr>
      <w:r>
        <w:separator/>
      </w:r>
    </w:p>
  </w:endnote>
  <w:endnote w:type="continuationSeparator" w:id="0">
    <w:p w14:paraId="404BC3D6" w14:textId="77777777" w:rsidR="00197C56" w:rsidRDefault="00197C56" w:rsidP="007E0C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4913D4" w14:textId="77777777" w:rsidR="00197C56" w:rsidRDefault="00197C56" w:rsidP="007E0C38">
      <w:pPr>
        <w:spacing w:after="0" w:line="240" w:lineRule="auto"/>
      </w:pPr>
      <w:r>
        <w:separator/>
      </w:r>
    </w:p>
  </w:footnote>
  <w:footnote w:type="continuationSeparator" w:id="0">
    <w:p w14:paraId="5647165F" w14:textId="77777777" w:rsidR="00197C56" w:rsidRDefault="00197C56" w:rsidP="007E0C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42786"/>
    <w:multiLevelType w:val="hybridMultilevel"/>
    <w:tmpl w:val="2480B1A2"/>
    <w:lvl w:ilvl="0" w:tplc="A2D43C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835BA0"/>
    <w:multiLevelType w:val="hybridMultilevel"/>
    <w:tmpl w:val="3F90FCEE"/>
    <w:lvl w:ilvl="0" w:tplc="E7880256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060280"/>
    <w:multiLevelType w:val="hybridMultilevel"/>
    <w:tmpl w:val="087A766E"/>
    <w:lvl w:ilvl="0" w:tplc="048849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FC07E7C"/>
    <w:multiLevelType w:val="hybridMultilevel"/>
    <w:tmpl w:val="AAE252D2"/>
    <w:lvl w:ilvl="0" w:tplc="D2162B82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5F63065"/>
    <w:multiLevelType w:val="hybridMultilevel"/>
    <w:tmpl w:val="59487126"/>
    <w:lvl w:ilvl="0" w:tplc="8F448F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F2143D4"/>
    <w:multiLevelType w:val="hybridMultilevel"/>
    <w:tmpl w:val="CF00CC98"/>
    <w:lvl w:ilvl="0" w:tplc="17B6FB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50675F8"/>
    <w:multiLevelType w:val="hybridMultilevel"/>
    <w:tmpl w:val="F5BAA200"/>
    <w:lvl w:ilvl="0" w:tplc="2C1A39A6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A1E5220"/>
    <w:multiLevelType w:val="hybridMultilevel"/>
    <w:tmpl w:val="59629916"/>
    <w:lvl w:ilvl="0" w:tplc="FEF6EF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33554F"/>
    <w:multiLevelType w:val="hybridMultilevel"/>
    <w:tmpl w:val="435EE142"/>
    <w:lvl w:ilvl="0" w:tplc="09AEAD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CB94FD5"/>
    <w:multiLevelType w:val="hybridMultilevel"/>
    <w:tmpl w:val="27265CB2"/>
    <w:lvl w:ilvl="0" w:tplc="768AE7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D7E39D7"/>
    <w:multiLevelType w:val="hybridMultilevel"/>
    <w:tmpl w:val="8BA6C334"/>
    <w:lvl w:ilvl="0" w:tplc="0FA2FCBE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510414D"/>
    <w:multiLevelType w:val="hybridMultilevel"/>
    <w:tmpl w:val="E54C1210"/>
    <w:lvl w:ilvl="0" w:tplc="2430D116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33552896">
    <w:abstractNumId w:val="5"/>
  </w:num>
  <w:num w:numId="2" w16cid:durableId="24330256">
    <w:abstractNumId w:val="6"/>
  </w:num>
  <w:num w:numId="3" w16cid:durableId="1022904379">
    <w:abstractNumId w:val="8"/>
  </w:num>
  <w:num w:numId="4" w16cid:durableId="125393551">
    <w:abstractNumId w:val="2"/>
  </w:num>
  <w:num w:numId="5" w16cid:durableId="651787363">
    <w:abstractNumId w:val="1"/>
  </w:num>
  <w:num w:numId="6" w16cid:durableId="1007829080">
    <w:abstractNumId w:val="3"/>
  </w:num>
  <w:num w:numId="7" w16cid:durableId="2079396507">
    <w:abstractNumId w:val="4"/>
  </w:num>
  <w:num w:numId="8" w16cid:durableId="717629645">
    <w:abstractNumId w:val="10"/>
  </w:num>
  <w:num w:numId="9" w16cid:durableId="1698773424">
    <w:abstractNumId w:val="0"/>
  </w:num>
  <w:num w:numId="10" w16cid:durableId="1464693674">
    <w:abstractNumId w:val="7"/>
  </w:num>
  <w:num w:numId="11" w16cid:durableId="1296915134">
    <w:abstractNumId w:val="9"/>
  </w:num>
  <w:num w:numId="12" w16cid:durableId="60314779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1500"/>
    <w:rsid w:val="00081982"/>
    <w:rsid w:val="000A0454"/>
    <w:rsid w:val="000B1412"/>
    <w:rsid w:val="000F1500"/>
    <w:rsid w:val="001177B5"/>
    <w:rsid w:val="00130E6D"/>
    <w:rsid w:val="00134320"/>
    <w:rsid w:val="001610AB"/>
    <w:rsid w:val="00197C56"/>
    <w:rsid w:val="001C307A"/>
    <w:rsid w:val="001D7270"/>
    <w:rsid w:val="001E31E3"/>
    <w:rsid w:val="00200DE2"/>
    <w:rsid w:val="00205AC9"/>
    <w:rsid w:val="00210917"/>
    <w:rsid w:val="00253B47"/>
    <w:rsid w:val="00270BD8"/>
    <w:rsid w:val="002B0567"/>
    <w:rsid w:val="002B6CF1"/>
    <w:rsid w:val="002D207B"/>
    <w:rsid w:val="00322BBA"/>
    <w:rsid w:val="00340C69"/>
    <w:rsid w:val="00352406"/>
    <w:rsid w:val="00366E8E"/>
    <w:rsid w:val="0039470D"/>
    <w:rsid w:val="003E640E"/>
    <w:rsid w:val="003F6B03"/>
    <w:rsid w:val="003F7F55"/>
    <w:rsid w:val="00403D3A"/>
    <w:rsid w:val="004101B6"/>
    <w:rsid w:val="00416D97"/>
    <w:rsid w:val="004333AE"/>
    <w:rsid w:val="00454662"/>
    <w:rsid w:val="00464C44"/>
    <w:rsid w:val="004930BB"/>
    <w:rsid w:val="00496A18"/>
    <w:rsid w:val="004B34C1"/>
    <w:rsid w:val="004C060D"/>
    <w:rsid w:val="004C1AF7"/>
    <w:rsid w:val="005063C2"/>
    <w:rsid w:val="00520255"/>
    <w:rsid w:val="0052658B"/>
    <w:rsid w:val="0054372C"/>
    <w:rsid w:val="00553CD4"/>
    <w:rsid w:val="005628F5"/>
    <w:rsid w:val="005E4C12"/>
    <w:rsid w:val="00602DEB"/>
    <w:rsid w:val="006125BB"/>
    <w:rsid w:val="00624456"/>
    <w:rsid w:val="00640C31"/>
    <w:rsid w:val="00646A3A"/>
    <w:rsid w:val="00664A2D"/>
    <w:rsid w:val="006655CD"/>
    <w:rsid w:val="00674E32"/>
    <w:rsid w:val="006910A6"/>
    <w:rsid w:val="006972E5"/>
    <w:rsid w:val="006F3A03"/>
    <w:rsid w:val="007255BD"/>
    <w:rsid w:val="00745775"/>
    <w:rsid w:val="00755B10"/>
    <w:rsid w:val="00755C19"/>
    <w:rsid w:val="00761624"/>
    <w:rsid w:val="007938FA"/>
    <w:rsid w:val="007A1041"/>
    <w:rsid w:val="007C5447"/>
    <w:rsid w:val="007C5583"/>
    <w:rsid w:val="007E0C38"/>
    <w:rsid w:val="007F104A"/>
    <w:rsid w:val="0080333A"/>
    <w:rsid w:val="00813121"/>
    <w:rsid w:val="00831881"/>
    <w:rsid w:val="008355E9"/>
    <w:rsid w:val="0083786D"/>
    <w:rsid w:val="008448DE"/>
    <w:rsid w:val="00853469"/>
    <w:rsid w:val="008828F6"/>
    <w:rsid w:val="008A7650"/>
    <w:rsid w:val="008C0FEC"/>
    <w:rsid w:val="008F6102"/>
    <w:rsid w:val="00911990"/>
    <w:rsid w:val="00912992"/>
    <w:rsid w:val="00945637"/>
    <w:rsid w:val="00955DA7"/>
    <w:rsid w:val="009609E1"/>
    <w:rsid w:val="0096406B"/>
    <w:rsid w:val="00970DB9"/>
    <w:rsid w:val="009B5168"/>
    <w:rsid w:val="009E3AD4"/>
    <w:rsid w:val="009F2222"/>
    <w:rsid w:val="00A1712E"/>
    <w:rsid w:val="00A348E5"/>
    <w:rsid w:val="00A43C38"/>
    <w:rsid w:val="00A73814"/>
    <w:rsid w:val="00A81D31"/>
    <w:rsid w:val="00A95CAB"/>
    <w:rsid w:val="00AB2E98"/>
    <w:rsid w:val="00AC4D3E"/>
    <w:rsid w:val="00AE2B29"/>
    <w:rsid w:val="00AF0044"/>
    <w:rsid w:val="00AF6EDB"/>
    <w:rsid w:val="00B35097"/>
    <w:rsid w:val="00B4147C"/>
    <w:rsid w:val="00B66A60"/>
    <w:rsid w:val="00B721D6"/>
    <w:rsid w:val="00B95679"/>
    <w:rsid w:val="00BD1A01"/>
    <w:rsid w:val="00BE1C9E"/>
    <w:rsid w:val="00BE29B4"/>
    <w:rsid w:val="00C113C1"/>
    <w:rsid w:val="00C23436"/>
    <w:rsid w:val="00C357F4"/>
    <w:rsid w:val="00C507F4"/>
    <w:rsid w:val="00CA2E27"/>
    <w:rsid w:val="00CB6B45"/>
    <w:rsid w:val="00D22D88"/>
    <w:rsid w:val="00D26D3F"/>
    <w:rsid w:val="00D41156"/>
    <w:rsid w:val="00D520C6"/>
    <w:rsid w:val="00D62337"/>
    <w:rsid w:val="00D76EE9"/>
    <w:rsid w:val="00D960E2"/>
    <w:rsid w:val="00DB7D19"/>
    <w:rsid w:val="00DE45A9"/>
    <w:rsid w:val="00E478CC"/>
    <w:rsid w:val="00E545DB"/>
    <w:rsid w:val="00EF30F9"/>
    <w:rsid w:val="00F037C5"/>
    <w:rsid w:val="00F56FCA"/>
    <w:rsid w:val="00F70D2F"/>
    <w:rsid w:val="00FB28B3"/>
    <w:rsid w:val="00FB63B3"/>
    <w:rsid w:val="00FC743B"/>
    <w:rsid w:val="00FD2E3B"/>
    <w:rsid w:val="00FD6CE7"/>
    <w:rsid w:val="00FE7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3A5F9E"/>
  <w15:docId w15:val="{1FE615F2-7CF2-400B-BDF0-A6B1B2B25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30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786D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7E0C3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E0C3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E0C38"/>
    <w:rPr>
      <w:vertAlign w:val="superscript"/>
    </w:rPr>
  </w:style>
  <w:style w:type="table" w:styleId="TableGrid">
    <w:name w:val="Table Grid"/>
    <w:basedOn w:val="TableNormal"/>
    <w:uiPriority w:val="39"/>
    <w:rsid w:val="0083188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D9ECCB-46B7-4665-B4E9-D521FD473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BS-THY</cp:lastModifiedBy>
  <cp:revision>3</cp:revision>
  <cp:lastPrinted>2018-07-12T03:16:00Z</cp:lastPrinted>
  <dcterms:created xsi:type="dcterms:W3CDTF">2023-05-31T09:05:00Z</dcterms:created>
  <dcterms:modified xsi:type="dcterms:W3CDTF">2023-05-31T09:06:00Z</dcterms:modified>
</cp:coreProperties>
</file>